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D4" w:rsidRDefault="005E26D4" w:rsidP="005E26D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6D4">
        <w:rPr>
          <w:rFonts w:ascii="Times New Roman" w:hAnsi="Times New Roman" w:cs="Times New Roman"/>
          <w:b/>
          <w:sz w:val="28"/>
          <w:szCs w:val="28"/>
        </w:rPr>
        <w:t>Молодые педагоги города Бердска стали призерами</w:t>
      </w:r>
    </w:p>
    <w:p w:rsidR="00380267" w:rsidRPr="005E26D4" w:rsidRDefault="005E26D4" w:rsidP="005E26D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6D4">
        <w:rPr>
          <w:rFonts w:ascii="Times New Roman" w:hAnsi="Times New Roman" w:cs="Times New Roman"/>
          <w:b/>
          <w:sz w:val="28"/>
          <w:szCs w:val="28"/>
        </w:rPr>
        <w:t>Регионального конкурса в январе 2025 года</w:t>
      </w:r>
    </w:p>
    <w:p w:rsidR="00111DF7" w:rsidRPr="00111DF7" w:rsidRDefault="00380267" w:rsidP="00111DF7">
      <w:pPr>
        <w:rPr>
          <w:sz w:val="28"/>
          <w:szCs w:val="28"/>
        </w:rPr>
      </w:pPr>
      <w:r w:rsidRPr="003802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16 января 2025</w:t>
      </w:r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сайте НГПУ </w:t>
      </w:r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опубликованы</w:t>
      </w:r>
      <w:r w:rsidRPr="003802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итоги регионального конкурса молодых педагогов, в котором приняли участие педагоги общеобразовательных организаций города Новосибирска и Новосибирской области, а также воспитатели дошкольных образовательных учреждений и </w:t>
      </w:r>
      <w:r w:rsidRPr="00111D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педагоги дополнительного образования</w:t>
      </w:r>
      <w:r w:rsidR="00111DF7" w:rsidRPr="00111D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hyperlink r:id="rId4" w:history="1">
        <w:r w:rsidR="00111DF7" w:rsidRPr="00111DF7">
          <w:rPr>
            <w:rStyle w:val="a3"/>
            <w:sz w:val="28"/>
            <w:szCs w:val="28"/>
          </w:rPr>
          <w:t>https://nspu.ru/news/rezultaty-regionalnogo-konkursa-molodykh-pedagogov/</w:t>
        </w:r>
      </w:hyperlink>
      <w:r w:rsidR="00111DF7" w:rsidRPr="00111DF7">
        <w:rPr>
          <w:sz w:val="28"/>
          <w:szCs w:val="28"/>
        </w:rPr>
        <w:t xml:space="preserve"> </w:t>
      </w:r>
      <w:bookmarkStart w:id="0" w:name="_GoBack"/>
      <w:bookmarkEnd w:id="0"/>
    </w:p>
    <w:p w:rsidR="00380267" w:rsidRPr="00111DF7" w:rsidRDefault="00380267" w:rsidP="00380267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D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Конкурс проводился по 13 номинациям, всего было представлено 137 проектов.</w:t>
      </w:r>
      <w:r w:rsidRPr="00111DF7">
        <w:rPr>
          <w:rFonts w:ascii="Times New Roman" w:hAnsi="Times New Roman" w:cs="Times New Roman"/>
          <w:color w:val="000000"/>
          <w:sz w:val="28"/>
          <w:szCs w:val="28"/>
        </w:rPr>
        <w:t xml:space="preserve"> Прием заявок проходил с 21</w:t>
      </w:r>
      <w:r w:rsidRPr="00111D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ноября по 31 декабря 2024 г. </w:t>
      </w:r>
      <w:r w:rsidRPr="00111DF7">
        <w:rPr>
          <w:rFonts w:ascii="Times New Roman" w:hAnsi="Times New Roman" w:cs="Times New Roman"/>
          <w:color w:val="000000"/>
          <w:sz w:val="28"/>
          <w:szCs w:val="28"/>
        </w:rPr>
        <w:t>Основная цель конкурса – повышение качества образования, профессионального мастерства педагогов, совершенствование научно-методического обеспечения образовательного процесса.</w:t>
      </w:r>
      <w:r w:rsidR="005E26D4" w:rsidRPr="00111D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DF7">
        <w:rPr>
          <w:rFonts w:ascii="Times New Roman" w:hAnsi="Times New Roman" w:cs="Times New Roman"/>
          <w:color w:val="000000"/>
          <w:sz w:val="28"/>
          <w:szCs w:val="28"/>
        </w:rPr>
        <w:t>Учредителем и организатором конкурса является ФГБОУ ВО «НГПУ»</w:t>
      </w:r>
      <w:r w:rsidR="00111DF7" w:rsidRPr="00111D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111DF7" w:rsidRPr="00111DF7">
          <w:rPr>
            <w:rStyle w:val="a3"/>
            <w:rFonts w:ascii="Times New Roman" w:hAnsi="Times New Roman" w:cs="Times New Roman"/>
            <w:sz w:val="28"/>
            <w:szCs w:val="28"/>
          </w:rPr>
          <w:t>https://nspu.ru/events/detail.php?ID=14192</w:t>
        </w:r>
      </w:hyperlink>
      <w:r w:rsidR="00111DF7" w:rsidRPr="00111D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D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80267" w:rsidRPr="005E26D4" w:rsidRDefault="005E26D4" w:rsidP="005E2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11DF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Молодые педагоги – представители системы образования города</w:t>
      </w:r>
      <w:r w:rsidRPr="005E26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Бердска – заняли 4 призовых места:</w:t>
      </w:r>
    </w:p>
    <w:p w:rsidR="00380267" w:rsidRPr="005E26D4" w:rsidRDefault="00380267" w:rsidP="005E26D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6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6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80267" w:rsidRPr="005E26D4" w:rsidRDefault="005E26D4" w:rsidP="005E26D4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6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</w:t>
      </w:r>
      <w:r w:rsidR="00380267" w:rsidRPr="005E26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оминация – «Мой лучший урок/занятие»</w:t>
      </w:r>
    </w:p>
    <w:p w:rsidR="00380267" w:rsidRPr="005E26D4" w:rsidRDefault="00380267" w:rsidP="005E26D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место: Петрушина Виктория Вадимовна, МБОУ СОШ № 3 «Пеликан», г. Бердск НСО. Тема: Противоположные стороны прямоугольника.</w:t>
      </w:r>
    </w:p>
    <w:p w:rsidR="00380267" w:rsidRPr="005E26D4" w:rsidRDefault="005E26D4" w:rsidP="005E26D4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6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</w:t>
      </w:r>
      <w:r w:rsidR="00380267" w:rsidRPr="005E26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оминация – «Школа родительской культуры»</w:t>
      </w:r>
    </w:p>
    <w:p w:rsidR="00380267" w:rsidRPr="005E26D4" w:rsidRDefault="00380267" w:rsidP="005E26D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 место: </w:t>
      </w:r>
      <w:proofErr w:type="spellStart"/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Облаватная</w:t>
      </w:r>
      <w:proofErr w:type="spellEnd"/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Анна Петровна, МБОУ СОШ № 1, г. Бердск НСО. Тема: Взаимодействия классного руководителя и родителей.</w:t>
      </w:r>
    </w:p>
    <w:p w:rsidR="00380267" w:rsidRPr="005E26D4" w:rsidRDefault="005E26D4" w:rsidP="005E26D4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6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</w:t>
      </w:r>
      <w:r w:rsidR="00380267" w:rsidRPr="005E26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оминация – «Предметная программа»</w:t>
      </w:r>
    </w:p>
    <w:p w:rsidR="00380267" w:rsidRPr="005E26D4" w:rsidRDefault="00380267" w:rsidP="005E26D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 место: </w:t>
      </w:r>
      <w:proofErr w:type="spellStart"/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Автушенко</w:t>
      </w:r>
      <w:proofErr w:type="spellEnd"/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Полина Андреевна, МБДОУ «Центр развития ребенка – детский сад № 27 </w:t>
      </w:r>
      <w:r w:rsidR="005E26D4"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Родничок», г. Бердск НСО. Тема: Логопедическая ритмика в комплексной коррекционной работе по преодолению общего недоразвития речи у детей дошкольного возраста.</w:t>
      </w:r>
    </w:p>
    <w:p w:rsidR="00380267" w:rsidRPr="005E26D4" w:rsidRDefault="005E26D4" w:rsidP="005E26D4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6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</w:t>
      </w:r>
      <w:r w:rsidR="00380267" w:rsidRPr="005E26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оминация – «Образовательные проекты молодых педагогов и воспитанников, посвященные городу Новосибирску и Новосибирской области»</w:t>
      </w:r>
    </w:p>
    <w:p w:rsidR="00380267" w:rsidRPr="005E26D4" w:rsidRDefault="00380267" w:rsidP="005E26D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 место: </w:t>
      </w:r>
      <w:proofErr w:type="spellStart"/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Миклина</w:t>
      </w:r>
      <w:proofErr w:type="spellEnd"/>
      <w:r w:rsidRPr="005E2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Марина Андреевна, Мотылева Галина Алексеевна, МБДОУ ЦРР № 28 «Огонек», г. Бердск НСО. Тема: Творческо-познавательный проект «Они прославили Бердск».</w:t>
      </w:r>
    </w:p>
    <w:p w:rsidR="00380267" w:rsidRPr="005E26D4" w:rsidRDefault="00380267" w:rsidP="005E26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449" w:rsidRPr="005E26D4" w:rsidRDefault="00551449" w:rsidP="00380267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51449" w:rsidRPr="005E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FA"/>
    <w:rsid w:val="00111DF7"/>
    <w:rsid w:val="00380267"/>
    <w:rsid w:val="00504FFA"/>
    <w:rsid w:val="00551449"/>
    <w:rsid w:val="005E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B876"/>
  <w15:chartTrackingRefBased/>
  <w15:docId w15:val="{35A1332F-099A-4AC2-A305-E4BD7218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2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26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0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05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05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5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10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57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u.ru/events/detail.php?ID=14192" TargetMode="External"/><Relationship Id="rId4" Type="http://schemas.openxmlformats.org/officeDocument/2006/relationships/hyperlink" Target="https://nspu.ru/news/rezultaty-regionalnogo-konkursa-molodykh-pedagog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2025-01-17T07:38:00Z</dcterms:created>
  <dcterms:modified xsi:type="dcterms:W3CDTF">2025-01-17T07:59:00Z</dcterms:modified>
</cp:coreProperties>
</file>